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3B0E" w14:textId="002FBEEF" w:rsidR="00F246D0" w:rsidRPr="00F246D0" w:rsidRDefault="00F246D0" w:rsidP="00F246D0">
      <w:pPr>
        <w:shd w:val="clear" w:color="auto" w:fill="FFFFFF"/>
        <w:spacing w:after="300" w:line="240" w:lineRule="auto"/>
        <w:jc w:val="center"/>
        <w:rPr>
          <w:rFonts w:ascii="Roboto" w:eastAsia="Times New Roman" w:hAnsi="Robo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F246D0">
        <w:rPr>
          <w:rFonts w:ascii="Roboto" w:eastAsia="Times New Roman" w:hAnsi="Roboto" w:cs="Times New Roman"/>
          <w:b/>
          <w:bCs/>
          <w:color w:val="333333"/>
          <w:kern w:val="0"/>
          <w:sz w:val="28"/>
          <w:szCs w:val="28"/>
          <w:lang w:eastAsia="pl-PL"/>
          <w14:ligatures w14:val="none"/>
        </w:rPr>
        <w:t>Ślubowanie Klas Pierwszych</w:t>
      </w:r>
    </w:p>
    <w:p w14:paraId="0B0F4754" w14:textId="5CBEDF05" w:rsidR="00F246D0" w:rsidRPr="00F246D0" w:rsidRDefault="00F246D0" w:rsidP="00AE2319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</w:pP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15</w:t>
      </w:r>
      <w:r w:rsidRPr="00F246D0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października 202</w:t>
      </w: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3</w:t>
      </w:r>
      <w:r w:rsidRPr="00F246D0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roku odbyła się Uroczystość Pasowania na Uczniów Klas Pierws</w:t>
      </w: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zych</w:t>
      </w:r>
      <w:r w:rsidRPr="00F246D0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.</w:t>
      </w: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</w:t>
      </w:r>
      <w:r w:rsidRPr="00F246D0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To wydarzenie zawsze wzbudza wiele emocji</w:t>
      </w: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.</w:t>
      </w:r>
      <w:r w:rsidRPr="00F246D0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Uczniowie przedstawili program artystyczny, w którym zaprezentowali swoje umiejętności recytatorskie, taneczne i wokalne. Zapewnili</w:t>
      </w: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, </w:t>
      </w:r>
      <w:r w:rsidRPr="00F246D0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że znają szkolną rzeczywistość i są gotowi podejmować uczniowskie wyzwania.</w:t>
      </w:r>
      <w:r w:rsidR="00AE2319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To był egzamin, który zdali na szóstkę. </w:t>
      </w:r>
      <w:r w:rsidRPr="00F246D0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Najważniejszym momentem było złożenie przez dzieci uroczystego ślubowania oraz pasowanie na uczniów, którego dokonała </w:t>
      </w: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Dyrektor Szkoły</w:t>
      </w:r>
      <w:r w:rsidR="000C0836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,</w:t>
      </w: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Elżbieta </w:t>
      </w:r>
      <w:proofErr w:type="spellStart"/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Słabaszewska</w:t>
      </w:r>
      <w:proofErr w:type="spellEnd"/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.</w:t>
      </w:r>
      <w:r w:rsidRPr="00F246D0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W ten sposób pierwszoklasiści zostali oficjalnie włączeni do grona </w:t>
      </w:r>
      <w:r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>społeczności szkolnej. Wszystkim</w:t>
      </w:r>
      <w:r w:rsidRPr="00F246D0">
        <w:rPr>
          <w:rFonts w:ascii="Roboto" w:eastAsia="Times New Roman" w:hAnsi="Roboto" w:cs="Times New Roman"/>
          <w:color w:val="000000"/>
          <w:kern w:val="0"/>
          <w:sz w:val="23"/>
          <w:szCs w:val="23"/>
          <w:lang w:eastAsia="pl-PL"/>
          <w14:ligatures w14:val="none"/>
        </w:rPr>
        <w:t xml:space="preserve"> życzymy samych sukcesów i radości ze zdobywanej wiedzy.</w:t>
      </w:r>
    </w:p>
    <w:p w14:paraId="4639B4E1" w14:textId="77777777" w:rsidR="00F246D0" w:rsidRDefault="00F246D0" w:rsidP="00F246D0">
      <w:pPr>
        <w:jc w:val="both"/>
      </w:pPr>
    </w:p>
    <w:sectPr w:rsidR="00F2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D0"/>
    <w:rsid w:val="000C0836"/>
    <w:rsid w:val="00AE2319"/>
    <w:rsid w:val="00F2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41C9"/>
  <w15:chartTrackingRefBased/>
  <w15:docId w15:val="{E4A02E10-EFCE-42CA-810C-6D03C38B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2023-10-25T11:20:00Z</cp:lastPrinted>
  <dcterms:created xsi:type="dcterms:W3CDTF">2023-10-25T11:08:00Z</dcterms:created>
  <dcterms:modified xsi:type="dcterms:W3CDTF">2023-10-25T11:43:00Z</dcterms:modified>
</cp:coreProperties>
</file>